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E3B2C" w14:textId="77777777" w:rsidR="00001239" w:rsidRPr="00001239" w:rsidRDefault="00001239" w:rsidP="00001239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001239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Como posso ser solidário com quem está com uma depressão? </w:t>
      </w:r>
    </w:p>
    <w:p w14:paraId="5F8EB43B" w14:textId="7D724049" w:rsidR="002C2BE2" w:rsidRPr="00001239" w:rsidRDefault="002C2BE2" w:rsidP="0000123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31923FC" w14:textId="168650F1" w:rsidR="00001239" w:rsidRPr="00001239" w:rsidRDefault="00001239" w:rsidP="0000123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063E228" w14:textId="77777777" w:rsidR="00001239" w:rsidRPr="00001239" w:rsidRDefault="00001239" w:rsidP="0000123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01239">
        <w:rPr>
          <w:rFonts w:asciiTheme="minorHAnsi" w:hAnsiTheme="minorHAnsi" w:cstheme="minorHAnsi"/>
        </w:rPr>
        <w:t>Em primeiro lugar, trate a pessoa com respeito, dignidade, carinho, compreensão, emp</w:t>
      </w:r>
      <w:bookmarkStart w:id="0" w:name="_GoBack"/>
      <w:bookmarkEnd w:id="0"/>
      <w:r w:rsidRPr="00001239">
        <w:rPr>
          <w:rFonts w:asciiTheme="minorHAnsi" w:hAnsiTheme="minorHAnsi" w:cstheme="minorHAnsi"/>
        </w:rPr>
        <w:t>atia, paciência, gentileza, persistência, bondade, atenção, consistência, previsibilidade, privacidade e confidencialidade, sem culpabilizações, com expectativas realistas, apoio encorajador e esperança de recuperação.</w:t>
      </w:r>
    </w:p>
    <w:p w14:paraId="42E81224" w14:textId="77777777" w:rsidR="00001239" w:rsidRPr="00001239" w:rsidRDefault="00001239" w:rsidP="0000123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01239">
        <w:rPr>
          <w:rFonts w:asciiTheme="minorHAnsi" w:hAnsiTheme="minorHAnsi" w:cstheme="minorHAnsi"/>
        </w:rPr>
        <w:t>A pessoa com depressão vai observá-lo nas suas tarefas domésticas ao seu ritmo normal como se fosse um herói porque ela devido à doença não consegue neste momento acompanhá-lo.</w:t>
      </w:r>
    </w:p>
    <w:p w14:paraId="5C0CC16C" w14:textId="77777777" w:rsidR="00001239" w:rsidRPr="00001239" w:rsidRDefault="00001239" w:rsidP="0000123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01239">
        <w:rPr>
          <w:rFonts w:asciiTheme="minorHAnsi" w:hAnsiTheme="minorHAnsi" w:cstheme="minorHAnsi"/>
        </w:rPr>
        <w:t>Em momento algum considere a pessoa à sua frente como preguiçosa, fraca, egoísta ou fingida.</w:t>
      </w:r>
    </w:p>
    <w:p w14:paraId="70653DF9" w14:textId="77777777" w:rsidR="00001239" w:rsidRPr="00001239" w:rsidRDefault="00001239" w:rsidP="0000123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001239">
        <w:rPr>
          <w:rFonts w:asciiTheme="minorHAnsi" w:hAnsiTheme="minorHAnsi" w:cstheme="minorHAnsi"/>
        </w:rPr>
        <w:t>Incentive a pessoa com depressão a falar sobre o que sente e o que pensa quando o entender e ouça-a sem julgamento e com paciência. É comum ela falar mais devagar e de forma confusa e repetitiva.</w:t>
      </w:r>
    </w:p>
    <w:p w14:paraId="39DBF196" w14:textId="77076F51" w:rsidR="00001239" w:rsidRPr="00001239" w:rsidRDefault="00001239" w:rsidP="0000123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3466BFC" w14:textId="6FA9A299" w:rsidR="00001239" w:rsidRPr="00001239" w:rsidRDefault="00001239" w:rsidP="0000123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9CFB1C1" w14:textId="62CAC765" w:rsidR="00001239" w:rsidRPr="00001239" w:rsidRDefault="00001239" w:rsidP="0000123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001239">
        <w:rPr>
          <w:rFonts w:cstheme="minorHAnsi"/>
          <w:sz w:val="24"/>
          <w:szCs w:val="24"/>
          <w:lang w:val="pt-PT"/>
        </w:rPr>
        <w:t>Marta Pimenta de Brito (Psicóloga)</w:t>
      </w:r>
    </w:p>
    <w:p w14:paraId="18505D0A" w14:textId="2E5E7FC1" w:rsidR="00001239" w:rsidRPr="00001239" w:rsidRDefault="00001239" w:rsidP="0000123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001239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001239" w:rsidRPr="00001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1E"/>
    <w:rsid w:val="00001239"/>
    <w:rsid w:val="002C2BE2"/>
    <w:rsid w:val="00A5581E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EA1E"/>
  <w15:chartTrackingRefBased/>
  <w15:docId w15:val="{CCC7241B-F006-45DD-8EA8-8D9E8685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00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0123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0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2019-01-31T12:24:00Z</dcterms:created>
  <dcterms:modified xsi:type="dcterms:W3CDTF">2019-01-31T12:25:00Z</dcterms:modified>
</cp:coreProperties>
</file>